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15017" w14:textId="2A1583F9" w:rsidR="00551392" w:rsidRDefault="00966EB5" w:rsidP="00551392">
      <w:pPr>
        <w:jc w:val="center"/>
        <w:rPr>
          <w:rFonts w:ascii="American Typewriter" w:eastAsia="Times New Roman" w:hAnsi="American Typewriter" w:cs="Calibri"/>
          <w:b/>
          <w:bCs/>
          <w:color w:val="000000" w:themeColor="text1"/>
          <w:sz w:val="28"/>
          <w:szCs w:val="28"/>
        </w:rPr>
      </w:pPr>
      <w:r w:rsidRPr="004F66BA">
        <w:rPr>
          <w:rFonts w:ascii="American Typewriter" w:eastAsia="Times New Roman" w:hAnsi="American Typewriter" w:cs="Calibri"/>
          <w:b/>
          <w:bCs/>
          <w:i/>
          <w:color w:val="000000" w:themeColor="text1"/>
          <w:sz w:val="28"/>
          <w:szCs w:val="28"/>
        </w:rPr>
        <w:t>Learner Profile</w:t>
      </w:r>
      <w:r w:rsidR="00551392">
        <w:rPr>
          <w:rFonts w:ascii="American Typewriter" w:eastAsia="Times New Roman" w:hAnsi="American Typewriter" w:cs="Calibri"/>
          <w:b/>
          <w:bCs/>
          <w:color w:val="000000" w:themeColor="text1"/>
          <w:sz w:val="28"/>
          <w:szCs w:val="28"/>
        </w:rPr>
        <w:t xml:space="preserve"> Survey</w:t>
      </w:r>
    </w:p>
    <w:p w14:paraId="5C8C8E33" w14:textId="77777777" w:rsidR="0071454E" w:rsidRDefault="00551392" w:rsidP="00110A94">
      <w:pPr>
        <w:jc w:val="center"/>
        <w:rPr>
          <w:rFonts w:ascii="American Typewriter" w:eastAsia="Times New Roman" w:hAnsi="American Typewriter" w:cs="Calibri"/>
          <w:bCs/>
          <w:color w:val="000000" w:themeColor="text1"/>
          <w:sz w:val="28"/>
          <w:szCs w:val="28"/>
        </w:rPr>
      </w:pPr>
      <w:r>
        <w:rPr>
          <w:rFonts w:ascii="American Typewriter" w:eastAsia="Times New Roman" w:hAnsi="American Typewriter" w:cs="Calibri"/>
          <w:bCs/>
          <w:color w:val="000000" w:themeColor="text1"/>
          <w:sz w:val="28"/>
          <w:szCs w:val="28"/>
        </w:rPr>
        <w:t>(</w:t>
      </w:r>
      <w:r w:rsidRPr="00551392">
        <w:rPr>
          <w:rFonts w:ascii="American Typewriter" w:eastAsia="Times New Roman" w:hAnsi="American Typewriter" w:cs="Calibri"/>
          <w:bCs/>
          <w:color w:val="000000" w:themeColor="text1"/>
          <w:sz w:val="28"/>
          <w:szCs w:val="28"/>
        </w:rPr>
        <w:t>This information will be helpful for me as an instructor</w:t>
      </w:r>
      <w:r w:rsidR="007A45D2">
        <w:rPr>
          <w:rFonts w:ascii="American Typewriter" w:eastAsia="Times New Roman" w:hAnsi="American Typewriter" w:cs="Calibri"/>
          <w:bCs/>
          <w:color w:val="000000" w:themeColor="text1"/>
          <w:sz w:val="28"/>
          <w:szCs w:val="28"/>
        </w:rPr>
        <w:t xml:space="preserve"> to get to know you as a student in my class. </w:t>
      </w:r>
    </w:p>
    <w:p w14:paraId="5E7D7FCB" w14:textId="77777777" w:rsidR="0071454E" w:rsidRDefault="007A45D2" w:rsidP="00110A94">
      <w:pPr>
        <w:jc w:val="center"/>
        <w:rPr>
          <w:rFonts w:ascii="American Typewriter" w:eastAsia="Times New Roman" w:hAnsi="American Typewriter" w:cs="Calibri"/>
          <w:bCs/>
          <w:color w:val="000000" w:themeColor="text1"/>
          <w:sz w:val="28"/>
          <w:szCs w:val="28"/>
        </w:rPr>
      </w:pPr>
      <w:r w:rsidRPr="0071454E">
        <w:rPr>
          <w:rFonts w:ascii="American Typewriter" w:eastAsia="Times New Roman" w:hAnsi="American Typewriter" w:cs="Calibri"/>
          <w:b/>
          <w:bCs/>
          <w:color w:val="000000" w:themeColor="text1"/>
          <w:sz w:val="28"/>
          <w:szCs w:val="28"/>
          <w:highlight w:val="yellow"/>
        </w:rPr>
        <w:t>This information</w:t>
      </w:r>
      <w:r w:rsidR="00A81F22" w:rsidRPr="0071454E">
        <w:rPr>
          <w:rFonts w:ascii="American Typewriter" w:eastAsia="Times New Roman" w:hAnsi="American Typewriter" w:cs="Calibri"/>
          <w:b/>
          <w:bCs/>
          <w:color w:val="000000" w:themeColor="text1"/>
          <w:sz w:val="28"/>
          <w:szCs w:val="28"/>
          <w:highlight w:val="yellow"/>
        </w:rPr>
        <w:t xml:space="preserve"> will </w:t>
      </w:r>
      <w:r w:rsidR="0071454E">
        <w:rPr>
          <w:rFonts w:ascii="American Typewriter" w:eastAsia="Times New Roman" w:hAnsi="American Typewriter" w:cs="Calibri"/>
          <w:b/>
          <w:bCs/>
          <w:color w:val="000000" w:themeColor="text1"/>
          <w:sz w:val="28"/>
          <w:szCs w:val="28"/>
          <w:highlight w:val="yellow"/>
        </w:rPr>
        <w:t>NOT</w:t>
      </w:r>
      <w:r w:rsidR="0071454E" w:rsidRPr="0071454E">
        <w:rPr>
          <w:rFonts w:ascii="American Typewriter" w:eastAsia="Times New Roman" w:hAnsi="American Typewriter" w:cs="Calibri"/>
          <w:b/>
          <w:bCs/>
          <w:color w:val="000000" w:themeColor="text1"/>
          <w:sz w:val="28"/>
          <w:szCs w:val="28"/>
          <w:highlight w:val="yellow"/>
        </w:rPr>
        <w:t xml:space="preserve"> </w:t>
      </w:r>
      <w:r w:rsidR="00A81F22" w:rsidRPr="0071454E">
        <w:rPr>
          <w:rFonts w:ascii="American Typewriter" w:eastAsia="Times New Roman" w:hAnsi="American Typewriter" w:cs="Calibri"/>
          <w:b/>
          <w:bCs/>
          <w:color w:val="000000" w:themeColor="text1"/>
          <w:sz w:val="28"/>
          <w:szCs w:val="28"/>
          <w:highlight w:val="yellow"/>
        </w:rPr>
        <w:t>be shared with others</w:t>
      </w:r>
      <w:r w:rsidR="00551392" w:rsidRPr="0071454E">
        <w:rPr>
          <w:rFonts w:ascii="American Typewriter" w:eastAsia="Times New Roman" w:hAnsi="American Typewriter" w:cs="Calibri"/>
          <w:b/>
          <w:bCs/>
          <w:color w:val="000000" w:themeColor="text1"/>
          <w:sz w:val="28"/>
          <w:szCs w:val="28"/>
          <w:highlight w:val="yellow"/>
        </w:rPr>
        <w:t>.</w:t>
      </w:r>
      <w:r w:rsidR="00551392" w:rsidRPr="00551392">
        <w:rPr>
          <w:rFonts w:ascii="American Typewriter" w:eastAsia="Times New Roman" w:hAnsi="American Typewriter" w:cs="Calibri"/>
          <w:bCs/>
          <w:color w:val="000000" w:themeColor="text1"/>
          <w:sz w:val="28"/>
          <w:szCs w:val="28"/>
        </w:rPr>
        <w:t xml:space="preserve"> </w:t>
      </w:r>
    </w:p>
    <w:p w14:paraId="47E25BF7" w14:textId="0F9C6883" w:rsidR="00110A94" w:rsidRDefault="00551392" w:rsidP="00110A94">
      <w:pPr>
        <w:jc w:val="center"/>
        <w:rPr>
          <w:rFonts w:ascii="American Typewriter" w:eastAsia="Times New Roman" w:hAnsi="American Typewriter" w:cs="Calibri"/>
          <w:bCs/>
          <w:color w:val="000000" w:themeColor="text1"/>
          <w:sz w:val="28"/>
          <w:szCs w:val="28"/>
        </w:rPr>
      </w:pPr>
      <w:r w:rsidRPr="00551392">
        <w:rPr>
          <w:rFonts w:ascii="American Typewriter" w:eastAsia="Times New Roman" w:hAnsi="American Typewriter" w:cs="Calibri"/>
          <w:bCs/>
          <w:color w:val="000000" w:themeColor="text1"/>
          <w:sz w:val="28"/>
          <w:szCs w:val="28"/>
        </w:rPr>
        <w:t>Please only share what you are comfortable sharing.</w:t>
      </w:r>
      <w:r>
        <w:rPr>
          <w:rFonts w:ascii="American Typewriter" w:eastAsia="Times New Roman" w:hAnsi="American Typewriter" w:cs="Calibri"/>
          <w:bCs/>
          <w:color w:val="000000" w:themeColor="text1"/>
          <w:sz w:val="28"/>
          <w:szCs w:val="28"/>
        </w:rPr>
        <w:t>)</w:t>
      </w:r>
    </w:p>
    <w:p w14:paraId="7E62344A" w14:textId="77777777" w:rsidR="0071454E" w:rsidRPr="004F66BA" w:rsidRDefault="0071454E" w:rsidP="00110A94">
      <w:pPr>
        <w:jc w:val="center"/>
        <w:rPr>
          <w:rFonts w:ascii="American Typewriter" w:eastAsia="Times New Roman" w:hAnsi="American Typewriter" w:cs="Calibri"/>
          <w:bCs/>
          <w:color w:val="000000" w:themeColor="text1"/>
          <w:sz w:val="28"/>
          <w:szCs w:val="28"/>
        </w:rPr>
      </w:pPr>
    </w:p>
    <w:p w14:paraId="051D4C4B" w14:textId="7B6E4C45" w:rsidR="00966EB5" w:rsidRPr="00966EB5" w:rsidRDefault="00551392" w:rsidP="00966EB5">
      <w:pPr>
        <w:rPr>
          <w:rFonts w:ascii="American Typewriter" w:eastAsia="Times New Roman" w:hAnsi="American Typewriter" w:cs="Calibri"/>
          <w:b/>
          <w:bCs/>
          <w:color w:val="000000" w:themeColor="text1"/>
          <w:sz w:val="28"/>
          <w:szCs w:val="28"/>
        </w:rPr>
      </w:pPr>
      <w:r>
        <w:rPr>
          <w:rFonts w:ascii="American Typewriter" w:eastAsia="Times New Roman" w:hAnsi="American Typewriter" w:cs="Calibri"/>
          <w:b/>
          <w:bCs/>
          <w:color w:val="000000" w:themeColor="text1"/>
          <w:sz w:val="28"/>
          <w:szCs w:val="28"/>
        </w:rPr>
        <w:t>Name that you go by</w:t>
      </w:r>
      <w:r w:rsidR="00966EB5" w:rsidRPr="00966EB5">
        <w:rPr>
          <w:rFonts w:ascii="American Typewriter" w:eastAsia="Times New Roman" w:hAnsi="American Typewriter" w:cs="Calibri"/>
          <w:b/>
          <w:bCs/>
          <w:color w:val="000000" w:themeColor="text1"/>
          <w:sz w:val="28"/>
          <w:szCs w:val="28"/>
        </w:rPr>
        <w:t>:</w:t>
      </w:r>
      <w:r w:rsidR="00125B00">
        <w:rPr>
          <w:rFonts w:ascii="American Typewriter" w:eastAsia="Times New Roman" w:hAnsi="American Typewriter" w:cs="Calibri"/>
          <w:b/>
          <w:bCs/>
          <w:color w:val="000000" w:themeColor="text1"/>
          <w:sz w:val="28"/>
          <w:szCs w:val="28"/>
        </w:rPr>
        <w:t xml:space="preserve"> </w:t>
      </w:r>
    </w:p>
    <w:p w14:paraId="4D87FE59" w14:textId="1674C352" w:rsidR="00966EB5" w:rsidRPr="00966EB5" w:rsidRDefault="00966EB5" w:rsidP="00551392">
      <w:pPr>
        <w:rPr>
          <w:rFonts w:ascii="American Typewriter" w:eastAsia="Times New Roman" w:hAnsi="American Typewriter" w:cs="Calibri"/>
          <w:b/>
          <w:bCs/>
          <w:color w:val="000000" w:themeColor="text1"/>
          <w:sz w:val="28"/>
          <w:szCs w:val="28"/>
        </w:rPr>
      </w:pPr>
      <w:r w:rsidRPr="00966EB5">
        <w:rPr>
          <w:rFonts w:ascii="American Typewriter" w:eastAsia="Times New Roman" w:hAnsi="American Typewriter" w:cs="Calibri"/>
          <w:b/>
          <w:bCs/>
          <w:color w:val="000000" w:themeColor="text1"/>
          <w:sz w:val="28"/>
          <w:szCs w:val="28"/>
        </w:rPr>
        <w:t>Pronoun</w:t>
      </w:r>
      <w:r w:rsidR="0088649D">
        <w:rPr>
          <w:rFonts w:ascii="American Typewriter" w:eastAsia="Times New Roman" w:hAnsi="American Typewriter" w:cs="Calibri"/>
          <w:b/>
          <w:bCs/>
          <w:color w:val="000000" w:themeColor="text1"/>
          <w:sz w:val="28"/>
          <w:szCs w:val="28"/>
        </w:rPr>
        <w:t>s</w:t>
      </w:r>
      <w:r w:rsidRPr="00966EB5">
        <w:rPr>
          <w:rFonts w:ascii="American Typewriter" w:eastAsia="Times New Roman" w:hAnsi="American Typewriter" w:cs="Calibri"/>
          <w:b/>
          <w:bCs/>
          <w:color w:val="000000" w:themeColor="text1"/>
          <w:sz w:val="28"/>
          <w:szCs w:val="28"/>
        </w:rPr>
        <w:t>:</w:t>
      </w:r>
      <w:r w:rsidR="00125B00">
        <w:rPr>
          <w:rFonts w:ascii="American Typewriter" w:eastAsia="Times New Roman" w:hAnsi="American Typewriter" w:cs="Calibri"/>
          <w:b/>
          <w:bCs/>
          <w:color w:val="000000" w:themeColor="text1"/>
          <w:sz w:val="28"/>
          <w:szCs w:val="28"/>
        </w:rPr>
        <w:t xml:space="preserve"> 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116"/>
        <w:gridCol w:w="7085"/>
      </w:tblGrid>
      <w:tr w:rsidR="00966EB5" w:rsidRPr="00966EB5" w14:paraId="21594F64" w14:textId="77777777" w:rsidTr="009B6F83">
        <w:tc>
          <w:tcPr>
            <w:tcW w:w="3116" w:type="dxa"/>
            <w:shd w:val="clear" w:color="auto" w:fill="FFFF00"/>
          </w:tcPr>
          <w:p w14:paraId="65955800" w14:textId="5E8D0A9E" w:rsidR="00966EB5" w:rsidRPr="00966EB5" w:rsidRDefault="00551392" w:rsidP="00966EB5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Question</w:t>
            </w:r>
          </w:p>
        </w:tc>
        <w:tc>
          <w:tcPr>
            <w:tcW w:w="7085" w:type="dxa"/>
            <w:shd w:val="clear" w:color="auto" w:fill="FFFF00"/>
          </w:tcPr>
          <w:p w14:paraId="2D5DF44F" w14:textId="4BD38381" w:rsidR="00966EB5" w:rsidRPr="00966EB5" w:rsidRDefault="00551392" w:rsidP="00551392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Responses</w:t>
            </w:r>
          </w:p>
        </w:tc>
      </w:tr>
      <w:tr w:rsidR="00DA24E2" w:rsidRPr="00966EB5" w14:paraId="194B9DAC" w14:textId="77777777" w:rsidTr="00966EB5">
        <w:tc>
          <w:tcPr>
            <w:tcW w:w="3116" w:type="dxa"/>
          </w:tcPr>
          <w:p w14:paraId="3DBB5383" w14:textId="77777777" w:rsidR="00DA24E2" w:rsidRDefault="00DA24E2" w:rsidP="00DA24E2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  <w:r w:rsidRPr="00CF3AC5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  <w:highlight w:val="cyan"/>
              </w:rPr>
              <w:t>Home Province</w:t>
            </w:r>
            <w:r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</w:p>
          <w:p w14:paraId="2F6DF0D6" w14:textId="586DE570" w:rsidR="00DA24E2" w:rsidRPr="0071454E" w:rsidRDefault="00DA24E2" w:rsidP="00DA24E2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p</w:t>
            </w:r>
            <w:r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lace where you are from</w:t>
            </w:r>
            <w:r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 xml:space="preserve"> or </w:t>
            </w:r>
            <w:r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 xml:space="preserve">place </w:t>
            </w:r>
            <w:r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that you call home</w:t>
            </w:r>
          </w:p>
        </w:tc>
        <w:tc>
          <w:tcPr>
            <w:tcW w:w="7085" w:type="dxa"/>
          </w:tcPr>
          <w:p w14:paraId="27BD03E8" w14:textId="77777777" w:rsidR="00DA24E2" w:rsidRPr="009B6F83" w:rsidRDefault="00DA24E2" w:rsidP="00966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66EB5" w:rsidRPr="00966EB5" w14:paraId="567A5D29" w14:textId="77777777" w:rsidTr="00966EB5">
        <w:tc>
          <w:tcPr>
            <w:tcW w:w="3116" w:type="dxa"/>
          </w:tcPr>
          <w:p w14:paraId="7A476A12" w14:textId="4308C7F9" w:rsidR="00966EB5" w:rsidRPr="0071454E" w:rsidRDefault="00551392" w:rsidP="00966EB5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  <w:r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 xml:space="preserve">What year are </w:t>
            </w:r>
            <w:r w:rsidR="004F66BA"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 xml:space="preserve">you </w:t>
            </w:r>
            <w:r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in at X?</w:t>
            </w:r>
          </w:p>
        </w:tc>
        <w:tc>
          <w:tcPr>
            <w:tcW w:w="7085" w:type="dxa"/>
          </w:tcPr>
          <w:p w14:paraId="15E49694" w14:textId="77777777" w:rsidR="00966EB5" w:rsidRPr="009B6F83" w:rsidRDefault="00966EB5" w:rsidP="00966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20BD1DF7" w14:textId="0D5496D6" w:rsidR="00966EB5" w:rsidRPr="009B6F83" w:rsidRDefault="00966EB5" w:rsidP="00966EB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66EB5" w:rsidRPr="00966EB5" w14:paraId="079FA2C1" w14:textId="77777777" w:rsidTr="00966EB5">
        <w:tc>
          <w:tcPr>
            <w:tcW w:w="3116" w:type="dxa"/>
          </w:tcPr>
          <w:p w14:paraId="72E63DD6" w14:textId="77777777" w:rsidR="00966EB5" w:rsidRDefault="00551392" w:rsidP="00966EB5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  <w:r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Major and minor</w:t>
            </w:r>
          </w:p>
          <w:p w14:paraId="2F54DF90" w14:textId="2C69D391" w:rsidR="0071454E" w:rsidRPr="0071454E" w:rsidRDefault="0071454E" w:rsidP="00966EB5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085" w:type="dxa"/>
          </w:tcPr>
          <w:p w14:paraId="66115FD7" w14:textId="2A3508AD" w:rsidR="00966EB5" w:rsidRPr="009B6F83" w:rsidRDefault="00966EB5" w:rsidP="00110A9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A24E2" w:rsidRPr="00966EB5" w14:paraId="2E117F87" w14:textId="77777777" w:rsidTr="00966EB5">
        <w:tc>
          <w:tcPr>
            <w:tcW w:w="3116" w:type="dxa"/>
          </w:tcPr>
          <w:p w14:paraId="65BE18D1" w14:textId="77777777" w:rsidR="00DA24E2" w:rsidRPr="0071454E" w:rsidRDefault="00DA24E2" w:rsidP="00966EB5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085" w:type="dxa"/>
          </w:tcPr>
          <w:p w14:paraId="48CAFB24" w14:textId="705623A6" w:rsidR="00DA24E2" w:rsidRPr="009B6F83" w:rsidRDefault="00DA24E2" w:rsidP="00110A9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merican Typewriter" w:eastAsia="Times New Roman" w:hAnsi="American Typewriter" w:cs="Times New Roman"/>
                <w:b/>
                <w:bCs/>
                <w:color w:val="000000" w:themeColor="text1"/>
                <w:sz w:val="28"/>
                <w:szCs w:val="28"/>
              </w:rPr>
              <w:t xml:space="preserve">Optional Questions: </w:t>
            </w:r>
            <w:r w:rsidRPr="00CF3AC5">
              <w:rPr>
                <w:rFonts w:ascii="American Typewriter" w:eastAsia="Times New Roman" w:hAnsi="American Typewriter" w:cs="Times New Roman"/>
                <w:b/>
                <w:bCs/>
                <w:color w:val="000000" w:themeColor="text1"/>
                <w:sz w:val="28"/>
                <w:szCs w:val="28"/>
              </w:rPr>
              <w:t xml:space="preserve">Please </w:t>
            </w:r>
            <w:r w:rsidRPr="00DA24E2">
              <w:rPr>
                <w:rFonts w:ascii="American Typewriter" w:eastAsia="Times New Roman" w:hAnsi="American Typewriter" w:cs="Times New Roman"/>
                <w:b/>
                <w:bCs/>
                <w:i/>
                <w:color w:val="000000" w:themeColor="text1"/>
                <w:sz w:val="28"/>
                <w:szCs w:val="28"/>
              </w:rPr>
              <w:t>pick at least two</w:t>
            </w:r>
            <w:r w:rsidRPr="00CF3AC5">
              <w:rPr>
                <w:rFonts w:ascii="American Typewriter" w:eastAsia="Times New Roman" w:hAnsi="American Typewriter" w:cs="Times New Roman"/>
                <w:b/>
                <w:bCs/>
                <w:color w:val="000000" w:themeColor="text1"/>
                <w:sz w:val="28"/>
                <w:szCs w:val="28"/>
              </w:rPr>
              <w:t xml:space="preserve"> of the questions below</w:t>
            </w:r>
            <w:r>
              <w:rPr>
                <w:rFonts w:ascii="American Typewriter" w:eastAsia="Times New Roman" w:hAnsi="American Typewriter" w:cs="Times New Roman"/>
                <w:b/>
                <w:bCs/>
                <w:color w:val="000000" w:themeColor="text1"/>
                <w:sz w:val="28"/>
                <w:szCs w:val="28"/>
              </w:rPr>
              <w:t xml:space="preserve"> to answer</w:t>
            </w:r>
          </w:p>
        </w:tc>
      </w:tr>
      <w:tr w:rsidR="00966EB5" w:rsidRPr="00966EB5" w14:paraId="1D006161" w14:textId="77777777" w:rsidTr="00966EB5">
        <w:tc>
          <w:tcPr>
            <w:tcW w:w="3116" w:type="dxa"/>
          </w:tcPr>
          <w:p w14:paraId="12338A87" w14:textId="10F24F2C" w:rsidR="00966EB5" w:rsidRPr="0071454E" w:rsidRDefault="004F66BA" w:rsidP="00966EB5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  <w:r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Your</w:t>
            </w:r>
            <w:r w:rsidR="00551392"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110A94"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 xml:space="preserve">main </w:t>
            </w:r>
            <w:r w:rsidR="00551392"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reason</w:t>
            </w:r>
            <w:r w:rsid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 xml:space="preserve">s </w:t>
            </w:r>
            <w:r w:rsidR="00551392"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for taking this course</w:t>
            </w:r>
          </w:p>
        </w:tc>
        <w:tc>
          <w:tcPr>
            <w:tcW w:w="7085" w:type="dxa"/>
          </w:tcPr>
          <w:p w14:paraId="24550C2A" w14:textId="6DC063CC" w:rsidR="00966EB5" w:rsidRDefault="00966EB5" w:rsidP="00966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5E560A4C" w14:textId="1D496930" w:rsidR="00110A94" w:rsidRPr="009B6F83" w:rsidRDefault="00110A94" w:rsidP="00966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1454E" w:rsidRPr="00966EB5" w14:paraId="45C55876" w14:textId="77777777" w:rsidTr="00966EB5">
        <w:tc>
          <w:tcPr>
            <w:tcW w:w="3116" w:type="dxa"/>
          </w:tcPr>
          <w:p w14:paraId="3BB9FA90" w14:textId="77777777" w:rsidR="0071454E" w:rsidRPr="0071454E" w:rsidRDefault="0071454E" w:rsidP="0071454E">
            <w:pPr>
              <w:jc w:val="center"/>
              <w:rPr>
                <w:rFonts w:ascii="American Typewriter" w:eastAsia="Times New Roman" w:hAnsi="American Typewriter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1454E">
              <w:rPr>
                <w:rFonts w:ascii="American Typewriter" w:eastAsia="Times New Roman" w:hAnsi="American Typewriter" w:cs="Times New Roman"/>
                <w:b/>
                <w:bCs/>
                <w:color w:val="000000" w:themeColor="text1"/>
                <w:sz w:val="28"/>
                <w:szCs w:val="28"/>
              </w:rPr>
              <w:t>What helps you to do well at university?</w:t>
            </w:r>
          </w:p>
          <w:p w14:paraId="75E60ACB" w14:textId="4F8A5611" w:rsidR="0071454E" w:rsidRPr="0071454E" w:rsidRDefault="0071454E" w:rsidP="0071454E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085" w:type="dxa"/>
          </w:tcPr>
          <w:p w14:paraId="1538F96C" w14:textId="77777777" w:rsidR="0071454E" w:rsidRDefault="0071454E" w:rsidP="00966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1454E" w:rsidRPr="00966EB5" w14:paraId="2C72511C" w14:textId="77777777" w:rsidTr="00966EB5">
        <w:tc>
          <w:tcPr>
            <w:tcW w:w="3116" w:type="dxa"/>
          </w:tcPr>
          <w:p w14:paraId="02E7808D" w14:textId="0439EC2E" w:rsidR="0071454E" w:rsidRPr="0071454E" w:rsidRDefault="0071454E" w:rsidP="0071454E">
            <w:pPr>
              <w:jc w:val="center"/>
              <w:rPr>
                <w:rFonts w:ascii="American Typewriter" w:eastAsia="Times New Roman" w:hAnsi="American Typewriter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1454E">
              <w:rPr>
                <w:rFonts w:ascii="American Typewriter" w:eastAsia="Times New Roman" w:hAnsi="American Typewriter" w:cs="Times New Roman"/>
                <w:b/>
                <w:bCs/>
                <w:color w:val="000000" w:themeColor="text1"/>
                <w:sz w:val="28"/>
                <w:szCs w:val="28"/>
              </w:rPr>
              <w:t>What could</w:t>
            </w:r>
            <w:r w:rsidRPr="0071454E">
              <w:rPr>
                <w:rFonts w:ascii="American Typewriter" w:eastAsia="Times New Roman" w:hAnsi="American Typewriter" w:cs="Times New Roman"/>
                <w:b/>
                <w:bCs/>
                <w:color w:val="000000" w:themeColor="text1"/>
                <w:sz w:val="28"/>
                <w:szCs w:val="28"/>
              </w:rPr>
              <w:t xml:space="preserve"> I do </w:t>
            </w:r>
            <w:r w:rsidRPr="0071454E">
              <w:rPr>
                <w:rFonts w:ascii="American Typewriter" w:eastAsia="Times New Roman" w:hAnsi="American Typewriter" w:cs="Times New Roman"/>
                <w:b/>
                <w:bCs/>
                <w:color w:val="000000" w:themeColor="text1"/>
                <w:sz w:val="28"/>
                <w:szCs w:val="28"/>
              </w:rPr>
              <w:t xml:space="preserve">as the instructor </w:t>
            </w:r>
            <w:r w:rsidRPr="0071454E">
              <w:rPr>
                <w:rFonts w:ascii="American Typewriter" w:eastAsia="Times New Roman" w:hAnsi="American Typewriter" w:cs="Times New Roman"/>
                <w:b/>
                <w:bCs/>
                <w:color w:val="000000" w:themeColor="text1"/>
                <w:sz w:val="28"/>
                <w:szCs w:val="28"/>
              </w:rPr>
              <w:t>to help you do well in my course?</w:t>
            </w:r>
          </w:p>
        </w:tc>
        <w:tc>
          <w:tcPr>
            <w:tcW w:w="7085" w:type="dxa"/>
          </w:tcPr>
          <w:p w14:paraId="063B4FD5" w14:textId="77777777" w:rsidR="0071454E" w:rsidRDefault="0071454E" w:rsidP="00966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66EB5" w:rsidRPr="00966EB5" w14:paraId="79056869" w14:textId="77777777" w:rsidTr="00966EB5">
        <w:tc>
          <w:tcPr>
            <w:tcW w:w="3116" w:type="dxa"/>
          </w:tcPr>
          <w:p w14:paraId="32A4755F" w14:textId="750621CF" w:rsidR="00DE6A02" w:rsidRPr="0071454E" w:rsidRDefault="004F66BA" w:rsidP="00110A94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  <w:r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Your</w:t>
            </w:r>
            <w:r w:rsidR="00551392"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 xml:space="preserve"> responsibilities outside of class </w:t>
            </w:r>
            <w:r w:rsidR="00110A94"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 xml:space="preserve">include </w:t>
            </w:r>
          </w:p>
        </w:tc>
        <w:tc>
          <w:tcPr>
            <w:tcW w:w="7085" w:type="dxa"/>
          </w:tcPr>
          <w:p w14:paraId="6A377AA7" w14:textId="175BFE48" w:rsidR="00966EB5" w:rsidRPr="009B6F83" w:rsidRDefault="00966EB5" w:rsidP="00966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66EB5" w:rsidRPr="00966EB5" w14:paraId="006EAEE5" w14:textId="77777777" w:rsidTr="00966EB5">
        <w:tc>
          <w:tcPr>
            <w:tcW w:w="3116" w:type="dxa"/>
          </w:tcPr>
          <w:p w14:paraId="2499884C" w14:textId="53FBD1DE" w:rsidR="00551392" w:rsidRPr="0071454E" w:rsidRDefault="004F66BA" w:rsidP="00966EB5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  <w:r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Your</w:t>
            </w:r>
            <w:r w:rsidR="00551392"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 xml:space="preserve"> out</w:t>
            </w:r>
            <w:r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-</w:t>
            </w:r>
            <w:r w:rsidR="00551392"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of</w:t>
            </w:r>
            <w:r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-</w:t>
            </w:r>
            <w:r w:rsidR="00551392"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class interests/hobbies/</w:t>
            </w:r>
          </w:p>
          <w:p w14:paraId="5F1CEFBF" w14:textId="77BE7BCE" w:rsidR="00966EB5" w:rsidRPr="0071454E" w:rsidRDefault="00551392" w:rsidP="00966EB5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  <w:r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 xml:space="preserve">activities  </w:t>
            </w:r>
          </w:p>
        </w:tc>
        <w:tc>
          <w:tcPr>
            <w:tcW w:w="7085" w:type="dxa"/>
          </w:tcPr>
          <w:p w14:paraId="742667F2" w14:textId="53969D49" w:rsidR="00966EB5" w:rsidRPr="009B6F83" w:rsidRDefault="00966EB5" w:rsidP="00966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966EB5" w:rsidRPr="00966EB5" w14:paraId="668D3A1C" w14:textId="77777777" w:rsidTr="00966EB5">
        <w:tc>
          <w:tcPr>
            <w:tcW w:w="3116" w:type="dxa"/>
          </w:tcPr>
          <w:p w14:paraId="3BC64AAD" w14:textId="42E59C33" w:rsidR="00966EB5" w:rsidRPr="0071454E" w:rsidRDefault="00966EB5" w:rsidP="00966EB5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  <w:r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 xml:space="preserve">Something </w:t>
            </w:r>
            <w:r w:rsidR="00551392"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that you</w:t>
            </w:r>
            <w:r w:rsidR="004F66BA"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 xml:space="preserve"> think that I</w:t>
            </w:r>
            <w:r w:rsidR="00551392"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 xml:space="preserve"> as an instructor</w:t>
            </w:r>
            <w:r w:rsidR="0088649D"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 xml:space="preserve">should know about </w:t>
            </w:r>
            <w:r w:rsidR="004F66BA"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you</w:t>
            </w:r>
            <w:r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.../</w:t>
            </w:r>
          </w:p>
          <w:p w14:paraId="45F83CCC" w14:textId="4CD64F18" w:rsidR="00966EB5" w:rsidRPr="0071454E" w:rsidRDefault="00966EB5" w:rsidP="00966EB5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  <w:r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 xml:space="preserve">Something that is going on in </w:t>
            </w:r>
            <w:r w:rsidR="00551392"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your</w:t>
            </w:r>
            <w:r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 xml:space="preserve"> life this term that</w:t>
            </w:r>
            <w:r w:rsidR="004F66BA"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 xml:space="preserve"> you</w:t>
            </w:r>
            <w:r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51392"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 xml:space="preserve">would like to share </w:t>
            </w:r>
            <w:r w:rsidR="00551392"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 xml:space="preserve">with </w:t>
            </w:r>
            <w:r w:rsidR="004F66BA"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me</w:t>
            </w:r>
            <w:r w:rsidR="00551392"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is…</w:t>
            </w:r>
          </w:p>
        </w:tc>
        <w:tc>
          <w:tcPr>
            <w:tcW w:w="7085" w:type="dxa"/>
          </w:tcPr>
          <w:p w14:paraId="3F0F70DF" w14:textId="074BEE79" w:rsidR="00966EB5" w:rsidRDefault="00110A94" w:rsidP="0071454E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5F4148A8" w14:textId="66FA53B2" w:rsidR="00110A94" w:rsidRPr="009B6F83" w:rsidRDefault="00110A94" w:rsidP="00966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51392" w:rsidRPr="00966EB5" w14:paraId="2BC2F3B3" w14:textId="77777777" w:rsidTr="00966EB5">
        <w:tc>
          <w:tcPr>
            <w:tcW w:w="3116" w:type="dxa"/>
          </w:tcPr>
          <w:p w14:paraId="7F569897" w14:textId="77777777" w:rsidR="00551392" w:rsidRPr="0071454E" w:rsidRDefault="00551392" w:rsidP="00966EB5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  <w:r w:rsidRPr="0071454E"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  <w:t>Any other comments</w:t>
            </w:r>
          </w:p>
          <w:p w14:paraId="11E268C9" w14:textId="77777777" w:rsidR="00551392" w:rsidRPr="0071454E" w:rsidRDefault="00551392" w:rsidP="00966EB5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203A56BB" w14:textId="77777777" w:rsidR="00551392" w:rsidRPr="0071454E" w:rsidRDefault="00551392" w:rsidP="00966EB5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10698923" w14:textId="77777777" w:rsidR="00551392" w:rsidRPr="0071454E" w:rsidRDefault="00551392" w:rsidP="00966EB5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14:paraId="1CA3BA34" w14:textId="77777777" w:rsidR="00551392" w:rsidRPr="0071454E" w:rsidRDefault="00551392" w:rsidP="00966EB5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0D2DA8F3" w14:textId="3BBEAA9A" w:rsidR="00551392" w:rsidRPr="0071454E" w:rsidRDefault="00551392" w:rsidP="00966EB5">
            <w:pPr>
              <w:jc w:val="center"/>
              <w:rPr>
                <w:rFonts w:ascii="American Typewriter" w:eastAsia="Times New Roman" w:hAnsi="American Typewriter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085" w:type="dxa"/>
          </w:tcPr>
          <w:p w14:paraId="2BB722E8" w14:textId="77777777" w:rsidR="00551392" w:rsidRPr="009B6F83" w:rsidRDefault="00551392" w:rsidP="00966EB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824E011" w14:textId="24D76FE1" w:rsidR="00D01C56" w:rsidRPr="00966EB5" w:rsidRDefault="00DA24E2">
      <w:pPr>
        <w:rPr>
          <w:rFonts w:ascii="American Typewriter" w:eastAsia="Times New Roman" w:hAnsi="American Typewriter" w:cs="Calibri"/>
          <w:b/>
          <w:bCs/>
          <w:color w:val="000000" w:themeColor="text1"/>
          <w:sz w:val="28"/>
          <w:szCs w:val="28"/>
        </w:rPr>
      </w:pPr>
    </w:p>
    <w:sectPr w:rsidR="00D01C56" w:rsidRPr="00966EB5" w:rsidSect="0071454E">
      <w:pgSz w:w="12240" w:h="2016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merican Typewriter">
    <w:altName w:val="Sitka Small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1AB"/>
    <w:rsid w:val="00110A94"/>
    <w:rsid w:val="001221AB"/>
    <w:rsid w:val="00125B00"/>
    <w:rsid w:val="0013605B"/>
    <w:rsid w:val="00381184"/>
    <w:rsid w:val="00425FA2"/>
    <w:rsid w:val="004320CB"/>
    <w:rsid w:val="00443DAE"/>
    <w:rsid w:val="00494DE2"/>
    <w:rsid w:val="004F66BA"/>
    <w:rsid w:val="00530548"/>
    <w:rsid w:val="00551392"/>
    <w:rsid w:val="006E2071"/>
    <w:rsid w:val="0071454E"/>
    <w:rsid w:val="00730F07"/>
    <w:rsid w:val="007A45D2"/>
    <w:rsid w:val="0088649D"/>
    <w:rsid w:val="008B2826"/>
    <w:rsid w:val="008F6330"/>
    <w:rsid w:val="00966EB5"/>
    <w:rsid w:val="009B6F83"/>
    <w:rsid w:val="00A81F22"/>
    <w:rsid w:val="00B351FC"/>
    <w:rsid w:val="00BB07B1"/>
    <w:rsid w:val="00DA24E2"/>
    <w:rsid w:val="00DE6A02"/>
    <w:rsid w:val="00DF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CA2E"/>
  <w15:chartTrackingRefBased/>
  <w15:docId w15:val="{EE612CDC-2B0B-C54B-B1A3-49B42005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21A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221AB"/>
  </w:style>
  <w:style w:type="table" w:styleId="TableGrid">
    <w:name w:val="Table Grid"/>
    <w:basedOn w:val="TableNormal"/>
    <w:uiPriority w:val="39"/>
    <w:rsid w:val="00966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0A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A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Mackey</dc:creator>
  <cp:keywords/>
  <dc:description/>
  <cp:lastModifiedBy>Joanne Tompkins</cp:lastModifiedBy>
  <cp:revision>3</cp:revision>
  <dcterms:created xsi:type="dcterms:W3CDTF">2020-12-10T11:56:00Z</dcterms:created>
  <dcterms:modified xsi:type="dcterms:W3CDTF">2020-12-10T11:58:00Z</dcterms:modified>
</cp:coreProperties>
</file>